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7"/>
        <w:gridCol w:w="84"/>
        <w:gridCol w:w="839"/>
        <w:gridCol w:w="431"/>
        <w:gridCol w:w="12"/>
        <w:gridCol w:w="116"/>
        <w:gridCol w:w="1039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923942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768939B" w:rsidR="00FA2AA9" w:rsidRPr="00FA2AA9" w:rsidRDefault="009239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ALBERTO DURAN FRIA </w:t>
            </w:r>
          </w:p>
        </w:tc>
        <w:tc>
          <w:tcPr>
            <w:tcW w:w="2806" w:type="dxa"/>
            <w:gridSpan w:val="7"/>
          </w:tcPr>
          <w:p w14:paraId="5486BCA3" w14:textId="08E80170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923942">
              <w:rPr>
                <w:rFonts w:ascii="Arial" w:hAnsi="Arial" w:cs="Arial"/>
                <w:sz w:val="20"/>
                <w:szCs w:val="20"/>
              </w:rPr>
              <w:t>01</w:t>
            </w:r>
            <w:r w:rsidR="00D216BF">
              <w:rPr>
                <w:rFonts w:ascii="Arial" w:hAnsi="Arial" w:cs="Arial"/>
                <w:sz w:val="20"/>
                <w:szCs w:val="20"/>
              </w:rPr>
              <w:t>/02/2022</w:t>
            </w:r>
          </w:p>
        </w:tc>
      </w:tr>
      <w:tr w:rsidR="00923942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FACB473" w:rsidR="00FA2AA9" w:rsidRPr="00FA2AA9" w:rsidRDefault="00923942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04800285407</w:t>
            </w:r>
          </w:p>
        </w:tc>
        <w:tc>
          <w:tcPr>
            <w:tcW w:w="3674" w:type="dxa"/>
            <w:gridSpan w:val="10"/>
          </w:tcPr>
          <w:p w14:paraId="23724546" w14:textId="53701962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942">
              <w:rPr>
                <w:rFonts w:ascii="Arial" w:hAnsi="Arial" w:cs="Arial"/>
                <w:sz w:val="20"/>
                <w:szCs w:val="20"/>
              </w:rPr>
              <w:t>12/05/1973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923942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16CC98D0" w:rsidR="00FA2AA9" w:rsidRPr="00FA2AA9" w:rsidRDefault="009239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ESCAVADORA </w:t>
            </w:r>
          </w:p>
        </w:tc>
        <w:tc>
          <w:tcPr>
            <w:tcW w:w="2806" w:type="dxa"/>
            <w:gridSpan w:val="7"/>
          </w:tcPr>
          <w:p w14:paraId="15321BEA" w14:textId="478BC9E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9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3942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CF77DB2" w:rsidR="00FA2AA9" w:rsidRPr="00FA2AA9" w:rsidRDefault="00923942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SERVINCA </w:t>
            </w:r>
          </w:p>
        </w:tc>
      </w:tr>
      <w:tr w:rsidR="00923942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600DED3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7B9A0E58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78CDB3F1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923942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923942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42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23942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8E14EEA" w:rsidR="00E203C4" w:rsidRPr="00FA2AA9" w:rsidRDefault="00D2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E9518B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923942" w:rsidRPr="00FA2AA9" w14:paraId="021774AC" w14:textId="77777777">
        <w:tc>
          <w:tcPr>
            <w:tcW w:w="2772" w:type="dxa"/>
            <w:gridSpan w:val="3"/>
          </w:tcPr>
          <w:p w14:paraId="7EAFAFD6" w14:textId="33258E47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923942">
              <w:rPr>
                <w:rFonts w:ascii="Arial" w:hAnsi="Arial" w:cs="Arial"/>
                <w:sz w:val="20"/>
                <w:szCs w:val="20"/>
              </w:rPr>
              <w:t>67.13</w:t>
            </w:r>
          </w:p>
        </w:tc>
        <w:tc>
          <w:tcPr>
            <w:tcW w:w="2773" w:type="dxa"/>
            <w:gridSpan w:val="7"/>
          </w:tcPr>
          <w:p w14:paraId="34F99B81" w14:textId="37EC379C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923942">
              <w:rPr>
                <w:rFonts w:ascii="Arial" w:hAnsi="Arial" w:cs="Arial"/>
                <w:sz w:val="20"/>
                <w:szCs w:val="20"/>
              </w:rPr>
              <w:t>160.02</w:t>
            </w:r>
          </w:p>
        </w:tc>
        <w:tc>
          <w:tcPr>
            <w:tcW w:w="3023" w:type="dxa"/>
            <w:gridSpan w:val="9"/>
          </w:tcPr>
          <w:p w14:paraId="66CF79F4" w14:textId="2157D2EC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23942">
              <w:rPr>
                <w:rFonts w:ascii="Arial" w:hAnsi="Arial" w:cs="Arial"/>
                <w:sz w:val="20"/>
                <w:szCs w:val="20"/>
              </w:rPr>
              <w:t>MC (Kg/m2): 26.22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923942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363393E" w:rsidR="00E203C4" w:rsidRDefault="00D2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_____42.0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923942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A85FC93" w:rsidR="00E203C4" w:rsidRDefault="00D216BF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4AE7529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0944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F111AD4" w:rsidR="00E203C4" w:rsidRPr="00FA2AA9" w:rsidRDefault="00923942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05D25798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DA2168" id="4 Elipse" o:spid="_x0000_s1026" style="position:absolute;margin-left:225.8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JlbsD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D216B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F6E15A6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6487D" id="3 Elipse" o:spid="_x0000_s1026" style="position:absolute;margin-left:231.45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HzEc0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24F168E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1676A74D" w:rsidR="006A0F94" w:rsidRPr="006A0F94" w:rsidRDefault="00923942" w:rsidP="006A0F94">
      <w:r>
        <w:rPr>
          <w:noProof/>
        </w:rPr>
        <w:drawing>
          <wp:inline distT="0" distB="0" distL="0" distR="0" wp14:anchorId="6637A8C7" wp14:editId="0117C28E">
            <wp:extent cx="2752725" cy="104133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28" cy="10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507D" w14:textId="026B7D50" w:rsidR="006A0F94" w:rsidRPr="006A0F94" w:rsidRDefault="006A0F94" w:rsidP="006A0F94"/>
    <w:p w14:paraId="4727D3E8" w14:textId="40711C2A" w:rsidR="006A0F94" w:rsidRDefault="00923942" w:rsidP="00923942">
      <w:pPr>
        <w:tabs>
          <w:tab w:val="left" w:pos="5895"/>
        </w:tabs>
      </w:pPr>
      <w:r>
        <w:tab/>
      </w:r>
      <w:r>
        <w:rPr>
          <w:noProof/>
        </w:rPr>
        <w:drawing>
          <wp:inline distT="0" distB="0" distL="0" distR="0" wp14:anchorId="4E524688" wp14:editId="24366E44">
            <wp:extent cx="1838325" cy="122050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9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1" cy="122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7306C" w14:textId="5B2D8F6A" w:rsidR="00FA2AA9" w:rsidRPr="006A0F94" w:rsidRDefault="00FA2AA9" w:rsidP="006A0F94">
      <w:bookmarkStart w:id="2" w:name="_GoBack"/>
      <w:bookmarkEnd w:id="2"/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5DE2D" w14:textId="77777777" w:rsidR="007C5C1F" w:rsidRDefault="007C5C1F">
      <w:r>
        <w:separator/>
      </w:r>
    </w:p>
  </w:endnote>
  <w:endnote w:type="continuationSeparator" w:id="0">
    <w:p w14:paraId="4571385E" w14:textId="77777777" w:rsidR="007C5C1F" w:rsidRDefault="007C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D8FD6" w14:textId="77777777" w:rsidR="007C5C1F" w:rsidRDefault="007C5C1F">
      <w:r>
        <w:separator/>
      </w:r>
    </w:p>
  </w:footnote>
  <w:footnote w:type="continuationSeparator" w:id="0">
    <w:p w14:paraId="5041B012" w14:textId="77777777" w:rsidR="007C5C1F" w:rsidRDefault="007C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0DC9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C5C1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2394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3F7D8-5B41-4535-8DD3-F790E0D4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2022-02-10T18:09:00Z</dcterms:created>
  <dcterms:modified xsi:type="dcterms:W3CDTF">2022-02-10T18:09:00Z</dcterms:modified>
</cp:coreProperties>
</file>